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691"/>
        <w:gridCol w:w="708"/>
        <w:gridCol w:w="145"/>
        <w:gridCol w:w="95"/>
        <w:gridCol w:w="756"/>
        <w:gridCol w:w="425"/>
        <w:gridCol w:w="284"/>
        <w:gridCol w:w="1275"/>
        <w:gridCol w:w="1847"/>
      </w:tblGrid>
      <w:tr w:rsidR="006D2D01" w:rsidRPr="006D2D01" w14:paraId="0703E73B" w14:textId="77777777" w:rsidTr="00025BE4">
        <w:trPr>
          <w:cantSplit/>
          <w:trHeight w:val="849"/>
          <w:tblHeader/>
          <w:jc w:val="center"/>
        </w:trPr>
        <w:tc>
          <w:tcPr>
            <w:tcW w:w="99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52D00A" w14:textId="030C5362" w:rsidR="006D2D01" w:rsidRPr="006D2D01" w:rsidRDefault="001D5300" w:rsidP="006D2D01">
            <w:pPr>
              <w:snapToGrid w:val="0"/>
              <w:spacing w:afterLines="50" w:after="180"/>
              <w:jc w:val="center"/>
              <w:rPr>
                <w:rFonts w:ascii="標楷體" w:eastAsia="標楷體" w:hAnsiTheme="minorHAnsi" w:cstheme="minorBidi"/>
                <w:bCs/>
                <w:sz w:val="32"/>
                <w:szCs w:val="32"/>
              </w:rPr>
            </w:pPr>
            <w:r>
              <w:rPr>
                <w:rFonts w:ascii="標楷體" w:eastAsia="標楷體" w:hAnsi="標楷體" w:cstheme="minorBidi" w:hint="eastAsia"/>
                <w:bCs/>
                <w:sz w:val="32"/>
                <w:szCs w:val="32"/>
              </w:rPr>
              <w:t>○</w:t>
            </w:r>
            <w:r>
              <w:rPr>
                <w:rFonts w:ascii="標楷體" w:eastAsia="標楷體" w:hAnsi="標楷體" w:cstheme="minorBidi" w:hint="eastAsia"/>
                <w:bCs/>
                <w:sz w:val="32"/>
                <w:szCs w:val="32"/>
              </w:rPr>
              <w:t>○○</w:t>
            </w:r>
            <w:proofErr w:type="gramStart"/>
            <w:r w:rsidR="006D2D01" w:rsidRPr="006D2D01">
              <w:rPr>
                <w:rFonts w:ascii="標楷體" w:eastAsia="標楷體" w:hAnsiTheme="minorHAnsi" w:cstheme="minorBidi" w:hint="eastAsia"/>
                <w:bCs/>
                <w:sz w:val="32"/>
                <w:szCs w:val="32"/>
              </w:rPr>
              <w:t>學年度致理</w:t>
            </w:r>
            <w:proofErr w:type="gramEnd"/>
            <w:r w:rsidR="006D2D01" w:rsidRPr="006D2D01">
              <w:rPr>
                <w:rFonts w:ascii="標楷體" w:eastAsia="標楷體" w:hAnsiTheme="minorHAnsi" w:cstheme="minorBidi" w:hint="eastAsia"/>
                <w:bCs/>
                <w:sz w:val="32"/>
                <w:szCs w:val="32"/>
              </w:rPr>
              <w:t>科技大學</w:t>
            </w:r>
            <w:r w:rsidR="006D2D01" w:rsidRPr="006D2D01">
              <w:rPr>
                <w:rFonts w:ascii="標楷體" w:eastAsia="標楷體" w:hAnsiTheme="minorHAnsi" w:cstheme="minorBidi"/>
                <w:bCs/>
                <w:sz w:val="32"/>
                <w:szCs w:val="32"/>
              </w:rPr>
              <w:t>就業守護神</w:t>
            </w:r>
            <w:r w:rsidR="006D2D01" w:rsidRPr="006D2D01">
              <w:rPr>
                <w:rFonts w:ascii="標楷體" w:eastAsia="標楷體" w:hAnsiTheme="minorHAnsi" w:cstheme="minorBidi" w:hint="eastAsia"/>
                <w:bCs/>
                <w:sz w:val="32"/>
                <w:szCs w:val="32"/>
              </w:rPr>
              <w:t>聘任推薦表</w:t>
            </w:r>
          </w:p>
        </w:tc>
      </w:tr>
      <w:tr w:rsidR="006D2D01" w:rsidRPr="006D2D01" w14:paraId="60BE4174" w14:textId="77777777" w:rsidTr="00025BE4">
        <w:trPr>
          <w:cantSplit/>
          <w:trHeight w:val="428"/>
          <w:tblHeader/>
          <w:jc w:val="center"/>
        </w:trPr>
        <w:tc>
          <w:tcPr>
            <w:tcW w:w="992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BCA7383" w14:textId="77777777" w:rsidR="006D2D01" w:rsidRPr="006D2D01" w:rsidRDefault="006D2D01" w:rsidP="006D2D01">
            <w:pPr>
              <w:wordWrap w:val="0"/>
              <w:snapToGrid w:val="0"/>
              <w:spacing w:afterLines="50" w:after="180"/>
              <w:jc w:val="right"/>
              <w:rPr>
                <w:rFonts w:ascii="標楷體" w:eastAsia="標楷體" w:hAnsi="標楷體" w:cstheme="minorBidi"/>
                <w:noProof/>
                <w:szCs w:val="22"/>
              </w:rPr>
            </w:pPr>
            <w:r w:rsidRPr="006D2D01">
              <w:rPr>
                <w:rFonts w:ascii="標楷體" w:eastAsia="標楷體" w:hAnsi="標楷體" w:cstheme="minorBidi" w:hint="eastAsia"/>
                <w:noProof/>
                <w:szCs w:val="22"/>
              </w:rPr>
              <w:t>申請日期：　　　年　　　月　　　日</w:t>
            </w:r>
          </w:p>
        </w:tc>
      </w:tr>
      <w:tr w:rsidR="006D2D01" w:rsidRPr="006D2D01" w14:paraId="0DDAD70F" w14:textId="77777777" w:rsidTr="00025BE4">
        <w:trPr>
          <w:cantSplit/>
          <w:trHeight w:val="624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E1E950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推薦人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C08AA9" w14:textId="77777777" w:rsidR="006D2D01" w:rsidRPr="003A6672" w:rsidRDefault="006D2D01" w:rsidP="00641477">
            <w:pPr>
              <w:snapToGrid w:val="0"/>
              <w:ind w:firstLineChars="100" w:firstLine="24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94651D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推薦單位</w:t>
            </w:r>
          </w:p>
        </w:tc>
        <w:tc>
          <w:tcPr>
            <w:tcW w:w="340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F7DCB5" w14:textId="77777777" w:rsidR="006D2D01" w:rsidRPr="006D2D01" w:rsidRDefault="006D2D01" w:rsidP="0011061E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</w:p>
        </w:tc>
      </w:tr>
      <w:tr w:rsidR="006D2D01" w:rsidRPr="006D2D01" w14:paraId="7B45B03B" w14:textId="77777777" w:rsidTr="00025BE4">
        <w:trPr>
          <w:cantSplit/>
          <w:trHeight w:val="624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7922FB" w14:textId="77777777" w:rsidR="006D2D01" w:rsidRPr="006D2D01" w:rsidRDefault="006D2D01" w:rsidP="006D2D01">
            <w:pPr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6D2D01">
              <w:rPr>
                <w:rFonts w:asciiTheme="minorHAnsi" w:eastAsia="標楷體" w:hAnsiTheme="minorHAnsi" w:cstheme="minorBidi" w:hint="eastAsia"/>
                <w:szCs w:val="22"/>
              </w:rPr>
              <w:t>企業</w:t>
            </w:r>
            <w:r w:rsidRPr="006D2D01">
              <w:rPr>
                <w:rFonts w:asciiTheme="minorHAnsi" w:eastAsia="標楷體" w:hAnsiTheme="minorHAnsi" w:cstheme="minorBidi"/>
                <w:szCs w:val="22"/>
              </w:rPr>
              <w:t>名稱</w:t>
            </w:r>
            <w:r w:rsidRPr="006D2D01">
              <w:rPr>
                <w:rFonts w:asciiTheme="minorHAnsi" w:eastAsia="標楷體" w:hAnsiTheme="minorHAnsi" w:cstheme="minorBidi" w:hint="eastAsia"/>
                <w:szCs w:val="22"/>
              </w:rPr>
              <w:t>全銜</w:t>
            </w:r>
          </w:p>
        </w:tc>
        <w:tc>
          <w:tcPr>
            <w:tcW w:w="82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3FCA6F" w14:textId="77777777" w:rsidR="006D2D01" w:rsidRPr="003A6672" w:rsidRDefault="006D2D01" w:rsidP="00641477">
            <w:pPr>
              <w:snapToGrid w:val="0"/>
              <w:ind w:firstLineChars="100" w:firstLine="24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</w:p>
        </w:tc>
      </w:tr>
      <w:tr w:rsidR="006D2D01" w:rsidRPr="006D2D01" w14:paraId="648A0631" w14:textId="77777777" w:rsidTr="00025BE4">
        <w:trPr>
          <w:cantSplit/>
          <w:trHeight w:val="624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86B235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代表人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6F6EF3" w14:textId="77777777" w:rsidR="006D2D01" w:rsidRPr="003A6672" w:rsidRDefault="006D2D01" w:rsidP="00641477">
            <w:pPr>
              <w:snapToGrid w:val="0"/>
              <w:ind w:firstLineChars="100" w:firstLine="24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003600" w14:textId="77777777" w:rsidR="006D2D01" w:rsidRPr="003A6672" w:rsidRDefault="006D2D01" w:rsidP="006D2D01">
            <w:pPr>
              <w:snapToGrid w:val="0"/>
              <w:jc w:val="center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職稱</w:t>
            </w:r>
          </w:p>
        </w:tc>
        <w:tc>
          <w:tcPr>
            <w:tcW w:w="17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2449AF" w14:textId="77777777" w:rsidR="006D2D01" w:rsidRPr="003A6672" w:rsidRDefault="00641477" w:rsidP="006D2D01">
            <w:pPr>
              <w:snapToGrid w:val="0"/>
              <w:jc w:val="center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  <w:r w:rsidRPr="003A6672">
              <w:rPr>
                <w:rFonts w:ascii="標楷體" w:eastAsia="標楷體" w:hAnsi="標楷體" w:hint="eastAsia"/>
              </w:rPr>
              <w:t>董事長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B9472" w14:textId="77777777" w:rsidR="006D2D01" w:rsidRPr="006D2D01" w:rsidRDefault="006D2D01" w:rsidP="006D2D01">
            <w:pPr>
              <w:snapToGrid w:val="0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企業資本額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EAAA0A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</w:p>
        </w:tc>
      </w:tr>
      <w:tr w:rsidR="006D2D01" w:rsidRPr="006D2D01" w14:paraId="5A79DB58" w14:textId="77777777" w:rsidTr="00641477">
        <w:trPr>
          <w:cantSplit/>
          <w:trHeight w:val="624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1C675C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Theme="minorHAnsi" w:eastAsia="標楷體" w:hAnsiTheme="minorHAnsi" w:cstheme="minorBidi" w:hint="eastAsia"/>
                <w:szCs w:val="22"/>
              </w:rPr>
              <w:t>企業登記</w:t>
            </w:r>
            <w:r w:rsidRPr="006D2D01">
              <w:rPr>
                <w:rFonts w:asciiTheme="minorHAnsi" w:eastAsia="標楷體" w:hAnsiTheme="minorHAnsi" w:cstheme="minorBidi"/>
                <w:szCs w:val="22"/>
              </w:rPr>
              <w:t>地址</w:t>
            </w:r>
          </w:p>
          <w:p w14:paraId="42B5FAEE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  <w:vertAlign w:val="superscript"/>
              </w:rPr>
              <w:t>（請加郵遞區號）</w:t>
            </w:r>
          </w:p>
        </w:tc>
        <w:tc>
          <w:tcPr>
            <w:tcW w:w="5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685360" w14:textId="77777777" w:rsidR="006D2D01" w:rsidRPr="003A6672" w:rsidRDefault="006D2D01" w:rsidP="00C02826">
            <w:pPr>
              <w:snapToGrid w:val="0"/>
              <w:ind w:firstLineChars="100" w:firstLine="24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537EB0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統一編號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300698" w14:textId="77777777" w:rsidR="006D2D01" w:rsidRPr="006D2D01" w:rsidRDefault="006D2D01" w:rsidP="00C02826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</w:p>
        </w:tc>
      </w:tr>
      <w:tr w:rsidR="006D2D01" w:rsidRPr="006D2D01" w14:paraId="18155E8F" w14:textId="77777777" w:rsidTr="00025BE4">
        <w:trPr>
          <w:cantSplit/>
          <w:trHeight w:val="624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E0AEFD" w14:textId="77777777" w:rsidR="006D2D01" w:rsidRPr="006D2D01" w:rsidRDefault="006D2D01" w:rsidP="006D2D01">
            <w:pPr>
              <w:snapToGrid w:val="0"/>
              <w:ind w:left="12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企</w:t>
            </w:r>
          </w:p>
          <w:p w14:paraId="39A5E897" w14:textId="77777777" w:rsidR="006D2D01" w:rsidRPr="006D2D01" w:rsidRDefault="006D2D01" w:rsidP="006D2D01">
            <w:pPr>
              <w:snapToGrid w:val="0"/>
              <w:ind w:left="12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業</w:t>
            </w:r>
          </w:p>
          <w:p w14:paraId="2CD8CA0A" w14:textId="77777777" w:rsidR="006D2D01" w:rsidRPr="006D2D01" w:rsidRDefault="006D2D01" w:rsidP="006D2D01">
            <w:pPr>
              <w:snapToGrid w:val="0"/>
              <w:ind w:left="12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聯</w:t>
            </w:r>
          </w:p>
          <w:p w14:paraId="13CBABAA" w14:textId="77777777" w:rsidR="006D2D01" w:rsidRPr="006D2D01" w:rsidRDefault="006D2D01" w:rsidP="006D2D01">
            <w:pPr>
              <w:snapToGrid w:val="0"/>
              <w:ind w:left="12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絡</w:t>
            </w:r>
          </w:p>
          <w:p w14:paraId="07855DEC" w14:textId="77777777" w:rsidR="006D2D01" w:rsidRPr="006D2D01" w:rsidRDefault="006D2D01" w:rsidP="006D2D01">
            <w:pPr>
              <w:snapToGrid w:val="0"/>
              <w:ind w:left="12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窗</w:t>
            </w:r>
          </w:p>
          <w:p w14:paraId="2270CCF3" w14:textId="77777777" w:rsidR="006D2D01" w:rsidRPr="006D2D01" w:rsidRDefault="006D2D01" w:rsidP="006D2D01">
            <w:pPr>
              <w:snapToGrid w:val="0"/>
              <w:ind w:left="12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口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73522E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姓名</w:t>
            </w:r>
          </w:p>
        </w:tc>
        <w:tc>
          <w:tcPr>
            <w:tcW w:w="3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2488A0" w14:textId="77777777" w:rsidR="006D2D01" w:rsidRPr="003A6672" w:rsidRDefault="006D2D01" w:rsidP="00C238A8">
            <w:pPr>
              <w:snapToGrid w:val="0"/>
              <w:ind w:firstLineChars="100" w:firstLine="24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A3AC4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職稱</w:t>
            </w:r>
          </w:p>
        </w:tc>
        <w:tc>
          <w:tcPr>
            <w:tcW w:w="3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CD467A" w14:textId="77777777" w:rsidR="006D2D01" w:rsidRPr="006D2D01" w:rsidRDefault="00C02826" w:rsidP="006D2D01">
            <w:pPr>
              <w:snapToGrid w:val="0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董事長秘書</w:t>
            </w:r>
          </w:p>
        </w:tc>
      </w:tr>
      <w:tr w:rsidR="006D2D01" w:rsidRPr="006D2D01" w14:paraId="03138D55" w14:textId="77777777" w:rsidTr="00025BE4">
        <w:trPr>
          <w:cantSplit/>
          <w:trHeight w:val="624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D95C30" w14:textId="77777777" w:rsidR="006D2D01" w:rsidRPr="006D2D01" w:rsidRDefault="006D2D01" w:rsidP="006D2D01">
            <w:pPr>
              <w:snapToGrid w:val="0"/>
              <w:ind w:left="12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24573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電話</w:t>
            </w:r>
          </w:p>
        </w:tc>
        <w:tc>
          <w:tcPr>
            <w:tcW w:w="82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1F2677" w14:textId="77777777" w:rsidR="006D2D01" w:rsidRPr="003A6672" w:rsidRDefault="006D2D01" w:rsidP="00C238A8">
            <w:pPr>
              <w:snapToGrid w:val="0"/>
              <w:ind w:firstLineChars="100" w:firstLine="24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</w:p>
        </w:tc>
      </w:tr>
      <w:tr w:rsidR="006D2D01" w:rsidRPr="006D2D01" w14:paraId="7798AFC2" w14:textId="77777777" w:rsidTr="00025BE4">
        <w:trPr>
          <w:cantSplit/>
          <w:trHeight w:val="624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21B126" w14:textId="77777777" w:rsidR="006D2D01" w:rsidRPr="006D2D01" w:rsidRDefault="006D2D01" w:rsidP="006D2D01">
            <w:pPr>
              <w:snapToGrid w:val="0"/>
              <w:ind w:left="12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5CC48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e-mail</w:t>
            </w:r>
          </w:p>
        </w:tc>
        <w:tc>
          <w:tcPr>
            <w:tcW w:w="82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ACFF4" w14:textId="77777777" w:rsidR="006D2D01" w:rsidRPr="003A6672" w:rsidRDefault="006D2D01" w:rsidP="00C238A8">
            <w:pPr>
              <w:snapToGrid w:val="0"/>
              <w:ind w:firstLineChars="100" w:firstLine="24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</w:p>
        </w:tc>
      </w:tr>
      <w:tr w:rsidR="006D2D01" w:rsidRPr="006D2D01" w14:paraId="1C539839" w14:textId="77777777" w:rsidTr="00025BE4">
        <w:trPr>
          <w:cantSplit/>
          <w:trHeight w:val="1997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9BA9CD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公司簡介</w:t>
            </w:r>
          </w:p>
        </w:tc>
        <w:tc>
          <w:tcPr>
            <w:tcW w:w="82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CDEEEB" w14:textId="77777777" w:rsidR="006D2D01" w:rsidRPr="003A6672" w:rsidRDefault="006D2D01" w:rsidP="00C02826">
            <w:pPr>
              <w:jc w:val="both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</w:p>
        </w:tc>
      </w:tr>
      <w:tr w:rsidR="006D2D01" w:rsidRPr="006D2D01" w14:paraId="656EF8DC" w14:textId="77777777" w:rsidTr="00025BE4">
        <w:trPr>
          <w:cantSplit/>
          <w:trHeight w:val="2157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0376EE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Arial" w:eastAsia="標楷體" w:hAnsi="Arial" w:cs="Arial" w:hint="eastAsia"/>
                <w:snapToGrid w:val="0"/>
                <w:kern w:val="0"/>
                <w:szCs w:val="22"/>
              </w:rPr>
              <w:t>企業行業別</w:t>
            </w:r>
          </w:p>
        </w:tc>
        <w:tc>
          <w:tcPr>
            <w:tcW w:w="82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F67973" w14:textId="77777777" w:rsidR="006D2D01" w:rsidRPr="003A6672" w:rsidRDefault="006D2D01" w:rsidP="006D2D01">
            <w:pPr>
              <w:snapToGrid w:val="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 xml:space="preserve">□金融及保險業  □批發及零售業  □運輸及倉儲業  </w:t>
            </w:r>
            <w:r w:rsidR="00372E6C"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□</w:t>
            </w: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住宿及餐飲業</w:t>
            </w:r>
          </w:p>
          <w:p w14:paraId="0B9E2DB0" w14:textId="77777777" w:rsidR="006D2D01" w:rsidRPr="003A6672" w:rsidRDefault="006D2D01" w:rsidP="006D2D01">
            <w:pPr>
              <w:snapToGrid w:val="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□專業、科學及技術服務業  □藝術、娛樂及休閒服務業  □教育業</w:t>
            </w:r>
          </w:p>
          <w:p w14:paraId="4E4B649F" w14:textId="77777777" w:rsidR="006D2D01" w:rsidRPr="003A6672" w:rsidRDefault="006D2D01" w:rsidP="006D2D01">
            <w:pPr>
              <w:snapToGrid w:val="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□不動產業  □營建工程業  □出版、影音製作、傳播及資通訊服務業</w:t>
            </w:r>
          </w:p>
          <w:p w14:paraId="3D5FFDA1" w14:textId="77777777" w:rsidR="006D2D01" w:rsidRPr="003A6672" w:rsidRDefault="006D2D01" w:rsidP="006D2D01">
            <w:pPr>
              <w:snapToGrid w:val="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□醫療保健及社會工作服務業  □支援服務業  □其他服務業</w:t>
            </w:r>
          </w:p>
          <w:p w14:paraId="2691E979" w14:textId="77777777" w:rsidR="006D2D01" w:rsidRPr="003A6672" w:rsidRDefault="006D2D01" w:rsidP="006D2D01">
            <w:pPr>
              <w:snapToGrid w:val="0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□公共行政及國防、強制性社會安全  □電力及燃氣供應業  □製造業</w:t>
            </w:r>
          </w:p>
          <w:p w14:paraId="46B69495" w14:textId="77777777" w:rsidR="006D2D01" w:rsidRPr="003A6672" w:rsidRDefault="006D2D01" w:rsidP="006D2D01">
            <w:pPr>
              <w:jc w:val="both"/>
              <w:rPr>
                <w:rFonts w:ascii="標楷體" w:eastAsia="標楷體" w:hAnsi="標楷體" w:cs="Arial"/>
                <w:snapToGrid w:val="0"/>
                <w:kern w:val="0"/>
                <w:szCs w:val="22"/>
              </w:rPr>
            </w:pP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□農、林、漁、牧業  □礦業及土石採取業  □用水供應及汙染整治業</w:t>
            </w:r>
          </w:p>
        </w:tc>
      </w:tr>
      <w:tr w:rsidR="006D2D01" w:rsidRPr="006D2D01" w14:paraId="205A8CE2" w14:textId="77777777" w:rsidTr="00025BE4">
        <w:trPr>
          <w:cantSplit/>
          <w:trHeight w:val="983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4DFCDD" w14:textId="77777777" w:rsidR="006D2D01" w:rsidRPr="006D2D01" w:rsidRDefault="006D2D01" w:rsidP="006D2D01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Cs w:val="22"/>
              </w:rPr>
            </w:pPr>
            <w:r w:rsidRPr="006D2D01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合作項目</w:t>
            </w:r>
          </w:p>
          <w:p w14:paraId="63EAAE88" w14:textId="77777777" w:rsidR="006D2D01" w:rsidRPr="006D2D01" w:rsidRDefault="006D2D01" w:rsidP="006D2D01">
            <w:pPr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  <w:szCs w:val="22"/>
              </w:rPr>
            </w:pPr>
            <w:r w:rsidRPr="006D2D01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（可複選）</w:t>
            </w:r>
          </w:p>
        </w:tc>
        <w:tc>
          <w:tcPr>
            <w:tcW w:w="82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36882C" w14:textId="77777777" w:rsidR="006D2D01" w:rsidRPr="003A6672" w:rsidRDefault="00372E6C" w:rsidP="006D2D01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□</w:t>
            </w:r>
            <w:r w:rsidR="006D2D01" w:rsidRPr="003A6672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實習合作</w:t>
            </w:r>
            <w:r w:rsidR="006D2D01" w:rsidRPr="003A6672">
              <w:rPr>
                <w:rFonts w:ascii="標楷體" w:eastAsia="標楷體" w:hAnsi="標楷體" w:cstheme="minorBidi" w:hint="eastAsia"/>
                <w:szCs w:val="22"/>
              </w:rPr>
              <w:t xml:space="preserve">  </w:t>
            </w:r>
            <w:r w:rsidRPr="003A6672">
              <w:rPr>
                <w:rFonts w:ascii="標楷體" w:eastAsia="標楷體" w:hAnsi="標楷體" w:cs="Arial" w:hint="eastAsia"/>
                <w:snapToGrid w:val="0"/>
                <w:kern w:val="0"/>
                <w:szCs w:val="22"/>
              </w:rPr>
              <w:t>□</w:t>
            </w:r>
            <w:r w:rsidR="006D2D01" w:rsidRPr="003A6672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就業合作</w:t>
            </w:r>
            <w:r w:rsidR="006D2D01" w:rsidRPr="003A6672">
              <w:rPr>
                <w:rFonts w:ascii="標楷體" w:eastAsia="標楷體" w:hAnsi="標楷體" w:cstheme="minorBidi" w:hint="eastAsia"/>
                <w:szCs w:val="22"/>
              </w:rPr>
              <w:t xml:space="preserve">  □</w:t>
            </w:r>
            <w:r w:rsidR="006D2D01" w:rsidRPr="003A6672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產學合作</w:t>
            </w:r>
            <w:r w:rsidR="006D2D01" w:rsidRPr="003A6672">
              <w:rPr>
                <w:rFonts w:ascii="標楷體" w:eastAsia="標楷體" w:hAnsi="標楷體" w:cstheme="minorBidi" w:hint="eastAsia"/>
                <w:szCs w:val="22"/>
              </w:rPr>
              <w:t xml:space="preserve">  □</w:t>
            </w:r>
            <w:r w:rsidR="006D2D01" w:rsidRPr="003A6672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職</w:t>
            </w:r>
            <w:proofErr w:type="gramStart"/>
            <w:r w:rsidR="006D2D01" w:rsidRPr="003A6672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涯</w:t>
            </w:r>
            <w:proofErr w:type="gramEnd"/>
            <w:r w:rsidR="006D2D01" w:rsidRPr="003A6672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輔導</w:t>
            </w:r>
          </w:p>
          <w:p w14:paraId="7012E7FB" w14:textId="77777777" w:rsidR="006D2D01" w:rsidRPr="003A6672" w:rsidRDefault="006D2D01" w:rsidP="006D2D01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Cs w:val="22"/>
              </w:rPr>
            </w:pPr>
            <w:r w:rsidRPr="003A6672">
              <w:rPr>
                <w:rFonts w:ascii="標楷體" w:eastAsia="標楷體" w:hAnsi="標楷體" w:cstheme="minorBidi" w:hint="eastAsia"/>
                <w:szCs w:val="22"/>
              </w:rPr>
              <w:t>□教材編撰  □企業診斷  □</w:t>
            </w:r>
            <w:r w:rsidRPr="003A6672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參訪或講座</w:t>
            </w:r>
            <w:r w:rsidRPr="003A6672">
              <w:rPr>
                <w:rFonts w:ascii="標楷體" w:eastAsia="標楷體" w:hAnsi="標楷體" w:cstheme="minorBidi" w:hint="eastAsia"/>
                <w:szCs w:val="22"/>
              </w:rPr>
              <w:t xml:space="preserve">  □其他_______________</w:t>
            </w:r>
          </w:p>
        </w:tc>
      </w:tr>
      <w:tr w:rsidR="006D2D01" w:rsidRPr="006D2D01" w14:paraId="74417396" w14:textId="77777777" w:rsidTr="00025B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8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DB87F4" w14:textId="77777777" w:rsidR="006D2D01" w:rsidRPr="006D2D01" w:rsidRDefault="006D2D01" w:rsidP="006D2D01">
            <w:pPr>
              <w:jc w:val="center"/>
              <w:rPr>
                <w:rFonts w:asciiTheme="minorHAnsi" w:eastAsia="標楷體" w:hAnsiTheme="minorHAnsi" w:cstheme="minorBidi"/>
                <w:szCs w:val="22"/>
              </w:rPr>
            </w:pPr>
            <w:r w:rsidRPr="006D2D01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簡述合作內容</w:t>
            </w:r>
          </w:p>
        </w:tc>
        <w:tc>
          <w:tcPr>
            <w:tcW w:w="82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FB6AEB" w14:textId="77777777" w:rsidR="006D2D01" w:rsidRPr="003A6672" w:rsidRDefault="006D2D01" w:rsidP="003A6672">
            <w:pPr>
              <w:rPr>
                <w:rFonts w:ascii="標楷體" w:eastAsia="標楷體" w:hAnsi="標楷體" w:cstheme="minorBidi"/>
                <w:szCs w:val="22"/>
              </w:rPr>
            </w:pPr>
          </w:p>
        </w:tc>
      </w:tr>
    </w:tbl>
    <w:p w14:paraId="0DFC46DE" w14:textId="77777777" w:rsidR="00C479B3" w:rsidRPr="00E55A0C" w:rsidRDefault="00C479B3" w:rsidP="006D2D01">
      <w:pPr>
        <w:pStyle w:val="a7"/>
        <w:ind w:leftChars="0" w:left="851"/>
        <w:jc w:val="both"/>
        <w:rPr>
          <w:rFonts w:eastAsia="標楷體"/>
        </w:rPr>
      </w:pPr>
    </w:p>
    <w:sectPr w:rsidR="00C479B3" w:rsidRPr="00E55A0C" w:rsidSect="006859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6180" w14:textId="77777777" w:rsidR="00033555" w:rsidRDefault="00033555">
      <w:r>
        <w:separator/>
      </w:r>
    </w:p>
  </w:endnote>
  <w:endnote w:type="continuationSeparator" w:id="0">
    <w:p w14:paraId="07A1E808" w14:textId="77777777" w:rsidR="00033555" w:rsidRDefault="0003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2E62" w14:textId="77777777" w:rsidR="00033555" w:rsidRDefault="00033555">
      <w:r>
        <w:separator/>
      </w:r>
    </w:p>
  </w:footnote>
  <w:footnote w:type="continuationSeparator" w:id="0">
    <w:p w14:paraId="03AF71F4" w14:textId="77777777" w:rsidR="00033555" w:rsidRDefault="0003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5431"/>
    <w:multiLevelType w:val="hybridMultilevel"/>
    <w:tmpl w:val="A6D02D78"/>
    <w:lvl w:ilvl="0" w:tplc="9CC0EB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B03AA"/>
    <w:multiLevelType w:val="hybridMultilevel"/>
    <w:tmpl w:val="CC1AB51A"/>
    <w:lvl w:ilvl="0" w:tplc="E1029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5F62CB"/>
    <w:multiLevelType w:val="hybridMultilevel"/>
    <w:tmpl w:val="7F08F824"/>
    <w:lvl w:ilvl="0" w:tplc="DBD0547A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F5282"/>
    <w:multiLevelType w:val="hybridMultilevel"/>
    <w:tmpl w:val="9C3AC388"/>
    <w:lvl w:ilvl="0" w:tplc="BC080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C4361"/>
    <w:multiLevelType w:val="hybridMultilevel"/>
    <w:tmpl w:val="EF3C7CAA"/>
    <w:lvl w:ilvl="0" w:tplc="CE60F4D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E3D883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5DC338D"/>
    <w:multiLevelType w:val="hybridMultilevel"/>
    <w:tmpl w:val="E790068A"/>
    <w:lvl w:ilvl="0" w:tplc="6646F34C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8E5C7D"/>
    <w:multiLevelType w:val="hybridMultilevel"/>
    <w:tmpl w:val="E2A8F046"/>
    <w:lvl w:ilvl="0" w:tplc="38C43EC4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4749E"/>
    <w:multiLevelType w:val="hybridMultilevel"/>
    <w:tmpl w:val="5D5ABFAC"/>
    <w:lvl w:ilvl="0" w:tplc="81B4511E">
      <w:start w:val="1"/>
      <w:numFmt w:val="taiwaneseCountingThousand"/>
      <w:lvlText w:val="%1、"/>
      <w:lvlJc w:val="left"/>
      <w:pPr>
        <w:ind w:left="141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59D7CDF"/>
    <w:multiLevelType w:val="hybridMultilevel"/>
    <w:tmpl w:val="8FC02A0C"/>
    <w:lvl w:ilvl="0" w:tplc="E1029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9778DB"/>
    <w:multiLevelType w:val="hybridMultilevel"/>
    <w:tmpl w:val="7158D972"/>
    <w:lvl w:ilvl="0" w:tplc="F588275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F53BF0"/>
    <w:multiLevelType w:val="hybridMultilevel"/>
    <w:tmpl w:val="8BF00D0C"/>
    <w:lvl w:ilvl="0" w:tplc="5840093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D1130"/>
    <w:multiLevelType w:val="hybridMultilevel"/>
    <w:tmpl w:val="07D83BA2"/>
    <w:lvl w:ilvl="0" w:tplc="E3D88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510B6D"/>
    <w:multiLevelType w:val="hybridMultilevel"/>
    <w:tmpl w:val="07D83BA2"/>
    <w:lvl w:ilvl="0" w:tplc="E3D88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F926E7"/>
    <w:multiLevelType w:val="hybridMultilevel"/>
    <w:tmpl w:val="07D83BA2"/>
    <w:lvl w:ilvl="0" w:tplc="E3D88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FC5162"/>
    <w:multiLevelType w:val="hybridMultilevel"/>
    <w:tmpl w:val="726AD1CE"/>
    <w:lvl w:ilvl="0" w:tplc="91107AC6">
      <w:start w:val="1"/>
      <w:numFmt w:val="taiwaneseCountingThousand"/>
      <w:lvlText w:val="%1、"/>
      <w:lvlJc w:val="left"/>
      <w:pPr>
        <w:ind w:left="139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6725119"/>
    <w:multiLevelType w:val="hybridMultilevel"/>
    <w:tmpl w:val="940E4986"/>
    <w:lvl w:ilvl="0" w:tplc="46383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CE360D"/>
    <w:multiLevelType w:val="hybridMultilevel"/>
    <w:tmpl w:val="8D64B414"/>
    <w:lvl w:ilvl="0" w:tplc="13145D2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E3D883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DE342FF"/>
    <w:multiLevelType w:val="hybridMultilevel"/>
    <w:tmpl w:val="0302A2D6"/>
    <w:lvl w:ilvl="0" w:tplc="133A18F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195AFC"/>
    <w:multiLevelType w:val="hybridMultilevel"/>
    <w:tmpl w:val="0DBC2240"/>
    <w:lvl w:ilvl="0" w:tplc="9AE27DE4">
      <w:start w:val="6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4F9E1DE0"/>
    <w:multiLevelType w:val="hybridMultilevel"/>
    <w:tmpl w:val="368282AA"/>
    <w:lvl w:ilvl="0" w:tplc="9558B420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546C01"/>
    <w:multiLevelType w:val="hybridMultilevel"/>
    <w:tmpl w:val="41363C86"/>
    <w:lvl w:ilvl="0" w:tplc="D22EA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40174F"/>
    <w:multiLevelType w:val="hybridMultilevel"/>
    <w:tmpl w:val="5E90359E"/>
    <w:lvl w:ilvl="0" w:tplc="6B88D7C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4D0AA4"/>
    <w:multiLevelType w:val="hybridMultilevel"/>
    <w:tmpl w:val="21F4D976"/>
    <w:lvl w:ilvl="0" w:tplc="6A548A60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2E1FCA"/>
    <w:multiLevelType w:val="hybridMultilevel"/>
    <w:tmpl w:val="84986128"/>
    <w:lvl w:ilvl="0" w:tplc="FE4AF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9B5A9A"/>
    <w:multiLevelType w:val="hybridMultilevel"/>
    <w:tmpl w:val="E4A40A7C"/>
    <w:lvl w:ilvl="0" w:tplc="B9EE6772">
      <w:start w:val="1"/>
      <w:numFmt w:val="decimal"/>
      <w:lvlText w:val="第%1條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E00855"/>
    <w:multiLevelType w:val="hybridMultilevel"/>
    <w:tmpl w:val="B9E8B358"/>
    <w:lvl w:ilvl="0" w:tplc="D020DB90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E71F9A"/>
    <w:multiLevelType w:val="hybridMultilevel"/>
    <w:tmpl w:val="ABC4F6EC"/>
    <w:lvl w:ilvl="0" w:tplc="6A548A60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664F04"/>
    <w:multiLevelType w:val="hybridMultilevel"/>
    <w:tmpl w:val="368282AA"/>
    <w:lvl w:ilvl="0" w:tplc="9558B420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F76CF2"/>
    <w:multiLevelType w:val="hybridMultilevel"/>
    <w:tmpl w:val="E790068A"/>
    <w:lvl w:ilvl="0" w:tplc="6646F34C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0F4D4F"/>
    <w:multiLevelType w:val="hybridMultilevel"/>
    <w:tmpl w:val="B8CABDE2"/>
    <w:lvl w:ilvl="0" w:tplc="54EA1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345B8"/>
    <w:multiLevelType w:val="hybridMultilevel"/>
    <w:tmpl w:val="44E225F2"/>
    <w:lvl w:ilvl="0" w:tplc="00E46312">
      <w:start w:val="8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9260AF"/>
    <w:multiLevelType w:val="hybridMultilevel"/>
    <w:tmpl w:val="B5E49B2C"/>
    <w:lvl w:ilvl="0" w:tplc="46383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9F25EA"/>
    <w:multiLevelType w:val="hybridMultilevel"/>
    <w:tmpl w:val="7D68A344"/>
    <w:lvl w:ilvl="0" w:tplc="E3CA7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614782"/>
    <w:multiLevelType w:val="hybridMultilevel"/>
    <w:tmpl w:val="6C080CBE"/>
    <w:lvl w:ilvl="0" w:tplc="46383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A35FB2"/>
    <w:multiLevelType w:val="hybridMultilevel"/>
    <w:tmpl w:val="E51C15C6"/>
    <w:lvl w:ilvl="0" w:tplc="6A1C4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5279FD"/>
    <w:multiLevelType w:val="hybridMultilevel"/>
    <w:tmpl w:val="A92208A6"/>
    <w:lvl w:ilvl="0" w:tplc="BCA0D84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10"/>
  </w:num>
  <w:num w:numId="3">
    <w:abstractNumId w:val="21"/>
  </w:num>
  <w:num w:numId="4">
    <w:abstractNumId w:val="17"/>
  </w:num>
  <w:num w:numId="5">
    <w:abstractNumId w:val="2"/>
  </w:num>
  <w:num w:numId="6">
    <w:abstractNumId w:val="9"/>
  </w:num>
  <w:num w:numId="7">
    <w:abstractNumId w:val="30"/>
  </w:num>
  <w:num w:numId="8">
    <w:abstractNumId w:val="6"/>
  </w:num>
  <w:num w:numId="9">
    <w:abstractNumId w:val="29"/>
  </w:num>
  <w:num w:numId="10">
    <w:abstractNumId w:val="3"/>
  </w:num>
  <w:num w:numId="11">
    <w:abstractNumId w:val="32"/>
  </w:num>
  <w:num w:numId="12">
    <w:abstractNumId w:val="20"/>
  </w:num>
  <w:num w:numId="13">
    <w:abstractNumId w:val="23"/>
  </w:num>
  <w:num w:numId="14">
    <w:abstractNumId w:val="8"/>
  </w:num>
  <w:num w:numId="15">
    <w:abstractNumId w:val="1"/>
  </w:num>
  <w:num w:numId="16">
    <w:abstractNumId w:val="31"/>
  </w:num>
  <w:num w:numId="17">
    <w:abstractNumId w:val="15"/>
  </w:num>
  <w:num w:numId="18">
    <w:abstractNumId w:val="33"/>
  </w:num>
  <w:num w:numId="19">
    <w:abstractNumId w:val="18"/>
  </w:num>
  <w:num w:numId="20">
    <w:abstractNumId w:val="25"/>
  </w:num>
  <w:num w:numId="21">
    <w:abstractNumId w:val="22"/>
  </w:num>
  <w:num w:numId="22">
    <w:abstractNumId w:val="16"/>
  </w:num>
  <w:num w:numId="23">
    <w:abstractNumId w:val="26"/>
  </w:num>
  <w:num w:numId="24">
    <w:abstractNumId w:val="4"/>
  </w:num>
  <w:num w:numId="25">
    <w:abstractNumId w:val="12"/>
  </w:num>
  <w:num w:numId="26">
    <w:abstractNumId w:val="27"/>
  </w:num>
  <w:num w:numId="27">
    <w:abstractNumId w:val="5"/>
  </w:num>
  <w:num w:numId="28">
    <w:abstractNumId w:val="19"/>
  </w:num>
  <w:num w:numId="29">
    <w:abstractNumId w:val="28"/>
  </w:num>
  <w:num w:numId="30">
    <w:abstractNumId w:val="11"/>
  </w:num>
  <w:num w:numId="31">
    <w:abstractNumId w:val="13"/>
  </w:num>
  <w:num w:numId="32">
    <w:abstractNumId w:val="24"/>
  </w:num>
  <w:num w:numId="33">
    <w:abstractNumId w:val="0"/>
  </w:num>
  <w:num w:numId="34">
    <w:abstractNumId w:val="34"/>
  </w:num>
  <w:num w:numId="35">
    <w:abstractNumId w:val="7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43"/>
    <w:rsid w:val="00003E38"/>
    <w:rsid w:val="000255E3"/>
    <w:rsid w:val="00033555"/>
    <w:rsid w:val="00050055"/>
    <w:rsid w:val="0005060B"/>
    <w:rsid w:val="0007623E"/>
    <w:rsid w:val="00086403"/>
    <w:rsid w:val="00093C5F"/>
    <w:rsid w:val="000A7419"/>
    <w:rsid w:val="000F5BC7"/>
    <w:rsid w:val="0011061E"/>
    <w:rsid w:val="001776E7"/>
    <w:rsid w:val="001B1F1D"/>
    <w:rsid w:val="001D5300"/>
    <w:rsid w:val="001E005C"/>
    <w:rsid w:val="00212817"/>
    <w:rsid w:val="002307D7"/>
    <w:rsid w:val="00233A4B"/>
    <w:rsid w:val="00240C79"/>
    <w:rsid w:val="00242757"/>
    <w:rsid w:val="00245CEA"/>
    <w:rsid w:val="00265F75"/>
    <w:rsid w:val="00275170"/>
    <w:rsid w:val="00292506"/>
    <w:rsid w:val="002A5257"/>
    <w:rsid w:val="002B7D89"/>
    <w:rsid w:val="002C6B0A"/>
    <w:rsid w:val="002D71BF"/>
    <w:rsid w:val="002E1AA3"/>
    <w:rsid w:val="002E2D9C"/>
    <w:rsid w:val="00316935"/>
    <w:rsid w:val="00337498"/>
    <w:rsid w:val="003545F1"/>
    <w:rsid w:val="00372E6C"/>
    <w:rsid w:val="0038795E"/>
    <w:rsid w:val="00390711"/>
    <w:rsid w:val="003A6672"/>
    <w:rsid w:val="003A6DCF"/>
    <w:rsid w:val="003C1218"/>
    <w:rsid w:val="003C4CF5"/>
    <w:rsid w:val="003E6D38"/>
    <w:rsid w:val="003F2D1C"/>
    <w:rsid w:val="00401E98"/>
    <w:rsid w:val="004222A7"/>
    <w:rsid w:val="00450223"/>
    <w:rsid w:val="00517A9A"/>
    <w:rsid w:val="005348B4"/>
    <w:rsid w:val="00544663"/>
    <w:rsid w:val="00545917"/>
    <w:rsid w:val="005614C7"/>
    <w:rsid w:val="005911F2"/>
    <w:rsid w:val="005C333F"/>
    <w:rsid w:val="005E3A53"/>
    <w:rsid w:val="005F0287"/>
    <w:rsid w:val="005F1CBE"/>
    <w:rsid w:val="00641477"/>
    <w:rsid w:val="006725DF"/>
    <w:rsid w:val="00673B9D"/>
    <w:rsid w:val="00675110"/>
    <w:rsid w:val="00681280"/>
    <w:rsid w:val="006852F4"/>
    <w:rsid w:val="00685943"/>
    <w:rsid w:val="00690C20"/>
    <w:rsid w:val="00696A32"/>
    <w:rsid w:val="006C2F23"/>
    <w:rsid w:val="006C5EF9"/>
    <w:rsid w:val="006D2D01"/>
    <w:rsid w:val="006E66C5"/>
    <w:rsid w:val="006F21A4"/>
    <w:rsid w:val="0071048A"/>
    <w:rsid w:val="00710F83"/>
    <w:rsid w:val="007253B9"/>
    <w:rsid w:val="00725843"/>
    <w:rsid w:val="00760A49"/>
    <w:rsid w:val="00763930"/>
    <w:rsid w:val="00765A37"/>
    <w:rsid w:val="007743C4"/>
    <w:rsid w:val="00785E2B"/>
    <w:rsid w:val="007876B5"/>
    <w:rsid w:val="00790FC3"/>
    <w:rsid w:val="007A6249"/>
    <w:rsid w:val="007A6A58"/>
    <w:rsid w:val="007B68DE"/>
    <w:rsid w:val="007C2F9B"/>
    <w:rsid w:val="007D4071"/>
    <w:rsid w:val="007E0A5A"/>
    <w:rsid w:val="007E32A7"/>
    <w:rsid w:val="00822507"/>
    <w:rsid w:val="00861073"/>
    <w:rsid w:val="00865151"/>
    <w:rsid w:val="00867A18"/>
    <w:rsid w:val="00873A4C"/>
    <w:rsid w:val="00897D08"/>
    <w:rsid w:val="008C16F4"/>
    <w:rsid w:val="008F5911"/>
    <w:rsid w:val="00905BE2"/>
    <w:rsid w:val="00912FBB"/>
    <w:rsid w:val="00953587"/>
    <w:rsid w:val="0095522A"/>
    <w:rsid w:val="009629AF"/>
    <w:rsid w:val="009730BC"/>
    <w:rsid w:val="00981922"/>
    <w:rsid w:val="00995E6E"/>
    <w:rsid w:val="009A48CC"/>
    <w:rsid w:val="009A533E"/>
    <w:rsid w:val="009A5773"/>
    <w:rsid w:val="009B22A6"/>
    <w:rsid w:val="009B45BB"/>
    <w:rsid w:val="009E30AF"/>
    <w:rsid w:val="009F0C1E"/>
    <w:rsid w:val="00A20C33"/>
    <w:rsid w:val="00A34635"/>
    <w:rsid w:val="00A34D18"/>
    <w:rsid w:val="00A51B35"/>
    <w:rsid w:val="00A5606A"/>
    <w:rsid w:val="00A63C91"/>
    <w:rsid w:val="00A77AFC"/>
    <w:rsid w:val="00A90199"/>
    <w:rsid w:val="00AB2510"/>
    <w:rsid w:val="00AF14D7"/>
    <w:rsid w:val="00AF2FCE"/>
    <w:rsid w:val="00B11C63"/>
    <w:rsid w:val="00B2003B"/>
    <w:rsid w:val="00B74844"/>
    <w:rsid w:val="00B82357"/>
    <w:rsid w:val="00B95908"/>
    <w:rsid w:val="00BB113D"/>
    <w:rsid w:val="00BC1CDF"/>
    <w:rsid w:val="00BD0B8D"/>
    <w:rsid w:val="00BD1FFF"/>
    <w:rsid w:val="00BD4841"/>
    <w:rsid w:val="00BD66CE"/>
    <w:rsid w:val="00BE1014"/>
    <w:rsid w:val="00C02826"/>
    <w:rsid w:val="00C0488D"/>
    <w:rsid w:val="00C238A8"/>
    <w:rsid w:val="00C43DE7"/>
    <w:rsid w:val="00C479B3"/>
    <w:rsid w:val="00C72A52"/>
    <w:rsid w:val="00CC1812"/>
    <w:rsid w:val="00CD5241"/>
    <w:rsid w:val="00CD7890"/>
    <w:rsid w:val="00CF16B2"/>
    <w:rsid w:val="00D048A1"/>
    <w:rsid w:val="00D175FC"/>
    <w:rsid w:val="00D2414B"/>
    <w:rsid w:val="00D531FD"/>
    <w:rsid w:val="00D812B8"/>
    <w:rsid w:val="00D84307"/>
    <w:rsid w:val="00D9254C"/>
    <w:rsid w:val="00DA139B"/>
    <w:rsid w:val="00DA2719"/>
    <w:rsid w:val="00DA6CB0"/>
    <w:rsid w:val="00DB23C4"/>
    <w:rsid w:val="00DD6932"/>
    <w:rsid w:val="00DF05A1"/>
    <w:rsid w:val="00E17536"/>
    <w:rsid w:val="00E204CB"/>
    <w:rsid w:val="00E2121B"/>
    <w:rsid w:val="00E35461"/>
    <w:rsid w:val="00E55A0C"/>
    <w:rsid w:val="00E700C1"/>
    <w:rsid w:val="00E80FD4"/>
    <w:rsid w:val="00E83E4F"/>
    <w:rsid w:val="00E90171"/>
    <w:rsid w:val="00E958DF"/>
    <w:rsid w:val="00E967F1"/>
    <w:rsid w:val="00E97DFD"/>
    <w:rsid w:val="00EB0710"/>
    <w:rsid w:val="00EC3C36"/>
    <w:rsid w:val="00EF2A2F"/>
    <w:rsid w:val="00F12777"/>
    <w:rsid w:val="00F41A22"/>
    <w:rsid w:val="00F41AA7"/>
    <w:rsid w:val="00F42B8B"/>
    <w:rsid w:val="00F45905"/>
    <w:rsid w:val="00F9016D"/>
    <w:rsid w:val="00FB12A7"/>
    <w:rsid w:val="00FC0F70"/>
    <w:rsid w:val="00FE7BB2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0157E"/>
  <w15:docId w15:val="{48D55155-802D-4ED5-A6AB-DAD352DE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59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rsid w:val="00C47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79B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479B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10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1048A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A577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Web">
    <w:name w:val="Normal (Web)"/>
    <w:basedOn w:val="a"/>
    <w:rsid w:val="009A57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link w:val="20"/>
    <w:rsid w:val="007743C4"/>
    <w:pPr>
      <w:spacing w:line="520" w:lineRule="exact"/>
      <w:ind w:left="1280" w:hangingChars="400" w:hanging="1280"/>
      <w:jc w:val="both"/>
    </w:pPr>
    <w:rPr>
      <w:rFonts w:ascii="標楷體" w:eastAsia="標楷體"/>
      <w:sz w:val="32"/>
    </w:rPr>
  </w:style>
  <w:style w:type="character" w:customStyle="1" w:styleId="20">
    <w:name w:val="本文縮排 2 字元"/>
    <w:basedOn w:val="a0"/>
    <w:link w:val="2"/>
    <w:rsid w:val="007743C4"/>
    <w:rPr>
      <w:rFonts w:ascii="標楷體" w:eastAsia="標楷體" w:hAnsi="Times New Roman" w:cs="Times New Roman"/>
      <w:sz w:val="32"/>
      <w:szCs w:val="24"/>
    </w:rPr>
  </w:style>
  <w:style w:type="paragraph" w:customStyle="1" w:styleId="TableParagraph">
    <w:name w:val="Table Paragraph"/>
    <w:basedOn w:val="a"/>
    <w:uiPriority w:val="1"/>
    <w:qFormat/>
    <w:rsid w:val="00641477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Chihlee</dc:creator>
  <cp:lastModifiedBy>user</cp:lastModifiedBy>
  <cp:revision>3</cp:revision>
  <cp:lastPrinted>2023-06-13T08:35:00Z</cp:lastPrinted>
  <dcterms:created xsi:type="dcterms:W3CDTF">2025-10-27T01:09:00Z</dcterms:created>
  <dcterms:modified xsi:type="dcterms:W3CDTF">2025-12-16T06:50:00Z</dcterms:modified>
</cp:coreProperties>
</file>